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285"/>
      </w:tblGrid>
      <w:tr w:rsidR="00691D09" w:rsidRPr="0039315C" w:rsidTr="00DE50EC">
        <w:tc>
          <w:tcPr>
            <w:tcW w:w="5508" w:type="dxa"/>
            <w:shd w:val="clear" w:color="auto" w:fill="auto"/>
          </w:tcPr>
          <w:p w:rsidR="00691D09" w:rsidRPr="0039315C" w:rsidRDefault="00691D09" w:rsidP="00691D0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691D09" w:rsidRPr="0039315C" w:rsidRDefault="00691D09" w:rsidP="000E4FA0">
            <w:pPr>
              <w:autoSpaceDE w:val="0"/>
              <w:autoSpaceDN w:val="0"/>
              <w:adjustRightInd w:val="0"/>
              <w:spacing w:after="0" w:line="240" w:lineRule="auto"/>
              <w:ind w:left="4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PATVIRTINTA</w:t>
            </w:r>
          </w:p>
        </w:tc>
      </w:tr>
      <w:tr w:rsidR="00691D09" w:rsidRPr="0039315C" w:rsidTr="00DE50EC">
        <w:tc>
          <w:tcPr>
            <w:tcW w:w="5508" w:type="dxa"/>
            <w:shd w:val="clear" w:color="auto" w:fill="auto"/>
          </w:tcPr>
          <w:p w:rsidR="00691D09" w:rsidRPr="0039315C" w:rsidRDefault="00691D09" w:rsidP="00691D0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691D09" w:rsidRPr="0039315C" w:rsidRDefault="00E3448F" w:rsidP="000E4FA0">
            <w:pPr>
              <w:autoSpaceDE w:val="0"/>
              <w:autoSpaceDN w:val="0"/>
              <w:adjustRightInd w:val="0"/>
              <w:spacing w:after="0" w:line="240" w:lineRule="auto"/>
              <w:ind w:left="44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Prienų </w:t>
            </w:r>
            <w:r w:rsidR="002D5A0E"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„Revuonos“ </w:t>
            </w:r>
            <w:proofErr w:type="spellStart"/>
            <w:r w:rsidR="002D5A0E"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pagr</w:t>
            </w:r>
            <w:proofErr w:type="spellEnd"/>
            <w:r w:rsidR="000E4FA0"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5A0E"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 w:rsidR="000E4FA0"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D5A0E"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klos</w:t>
            </w:r>
          </w:p>
        </w:tc>
      </w:tr>
      <w:tr w:rsidR="00691D09" w:rsidRPr="0039315C" w:rsidTr="00DE50EC">
        <w:tc>
          <w:tcPr>
            <w:tcW w:w="5508" w:type="dxa"/>
            <w:shd w:val="clear" w:color="auto" w:fill="auto"/>
          </w:tcPr>
          <w:p w:rsidR="00691D09" w:rsidRPr="0039315C" w:rsidRDefault="00691D09" w:rsidP="00691D0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691D09" w:rsidRPr="0039315C" w:rsidRDefault="00691D09" w:rsidP="000E4FA0">
            <w:pPr>
              <w:autoSpaceDE w:val="0"/>
              <w:autoSpaceDN w:val="0"/>
              <w:adjustRightInd w:val="0"/>
              <w:spacing w:after="0" w:line="240" w:lineRule="auto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20</w:t>
            </w:r>
            <w:r w:rsidR="00097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E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5DD4"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gruodžio </w:t>
            </w:r>
            <w:r w:rsidR="00427F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D5A0E"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  <w:p w:rsidR="00691D09" w:rsidRPr="0039315C" w:rsidRDefault="00AE5DD4" w:rsidP="00097304">
            <w:pPr>
              <w:autoSpaceDE w:val="0"/>
              <w:autoSpaceDN w:val="0"/>
              <w:adjustRightInd w:val="0"/>
              <w:spacing w:after="0" w:line="240" w:lineRule="auto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įsakymu Nr.</w:t>
            </w:r>
            <w:r w:rsidR="000A6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(1.3.)-V1-</w:t>
            </w:r>
            <w:r w:rsidR="00097304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691D09" w:rsidRPr="0039315C" w:rsidTr="00DE50EC">
        <w:tc>
          <w:tcPr>
            <w:tcW w:w="5508" w:type="dxa"/>
            <w:shd w:val="clear" w:color="auto" w:fill="auto"/>
          </w:tcPr>
          <w:p w:rsidR="00691D09" w:rsidRPr="0039315C" w:rsidRDefault="00691D09" w:rsidP="000E4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691D09" w:rsidRPr="0039315C" w:rsidRDefault="00691D09" w:rsidP="000E4FA0">
            <w:pPr>
              <w:tabs>
                <w:tab w:val="left" w:pos="7080"/>
                <w:tab w:val="right" w:pos="9637"/>
              </w:tabs>
              <w:autoSpaceDE w:val="0"/>
              <w:autoSpaceDN w:val="0"/>
              <w:adjustRightInd w:val="0"/>
              <w:spacing w:after="0" w:line="240" w:lineRule="auto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1D09" w:rsidRPr="0039315C" w:rsidRDefault="00691D09" w:rsidP="000E4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1D09" w:rsidRPr="0039315C" w:rsidRDefault="00A85160" w:rsidP="00D8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1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PRIENŲ „REVUONOS“ PAGRINDINĖS MOKYKLOS </w:t>
      </w:r>
      <w:r w:rsidR="00691D09" w:rsidRPr="003931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KORUPCIJOS </w:t>
      </w:r>
    </w:p>
    <w:p w:rsidR="00691D09" w:rsidRPr="0039315C" w:rsidRDefault="00691D09" w:rsidP="00D8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15C">
        <w:rPr>
          <w:rFonts w:ascii="Times New Roman" w:eastAsia="Times New Roman" w:hAnsi="Times New Roman" w:cs="Times New Roman"/>
          <w:b/>
          <w:bCs/>
          <w:sz w:val="24"/>
          <w:szCs w:val="24"/>
        </w:rPr>
        <w:t>PREVENCIJOS PROGRAMOS PRIEMONIŲ PLANAS</w:t>
      </w:r>
    </w:p>
    <w:p w:rsidR="00691D09" w:rsidRPr="0039315C" w:rsidRDefault="00691D09" w:rsidP="00D8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15C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66516A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177972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66516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931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METAMS</w:t>
      </w:r>
    </w:p>
    <w:p w:rsidR="00691D09" w:rsidRPr="0039315C" w:rsidRDefault="00691D09" w:rsidP="000E4FA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565"/>
        <w:gridCol w:w="2016"/>
        <w:gridCol w:w="1700"/>
        <w:gridCol w:w="1275"/>
        <w:gridCol w:w="1719"/>
      </w:tblGrid>
      <w:tr w:rsidR="0066516A" w:rsidRPr="0039315C" w:rsidTr="0066516A">
        <w:trPr>
          <w:jc w:val="center"/>
        </w:trPr>
        <w:tc>
          <w:tcPr>
            <w:tcW w:w="418" w:type="pct"/>
          </w:tcPr>
          <w:p w:rsidR="00691D09" w:rsidRPr="0039315C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Eil.</w:t>
            </w:r>
          </w:p>
          <w:p w:rsidR="00691D09" w:rsidRPr="0039315C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Nr.</w:t>
            </w:r>
          </w:p>
        </w:tc>
        <w:tc>
          <w:tcPr>
            <w:tcW w:w="1267" w:type="pct"/>
          </w:tcPr>
          <w:p w:rsidR="00691D09" w:rsidRPr="0039315C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Priemonės</w:t>
            </w:r>
          </w:p>
          <w:p w:rsidR="00691D09" w:rsidRPr="0039315C" w:rsidRDefault="00691D09" w:rsidP="0069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pavadinimas</w:t>
            </w:r>
          </w:p>
        </w:tc>
        <w:tc>
          <w:tcPr>
            <w:tcW w:w="996" w:type="pct"/>
          </w:tcPr>
          <w:p w:rsidR="00691D09" w:rsidRPr="0039315C" w:rsidRDefault="00691D09" w:rsidP="0069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Tikslas</w:t>
            </w:r>
          </w:p>
        </w:tc>
        <w:tc>
          <w:tcPr>
            <w:tcW w:w="840" w:type="pct"/>
          </w:tcPr>
          <w:p w:rsidR="00691D09" w:rsidRPr="0039315C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Laukiamas</w:t>
            </w:r>
          </w:p>
          <w:p w:rsidR="00691D09" w:rsidRPr="0039315C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rezultatas</w:t>
            </w:r>
          </w:p>
        </w:tc>
        <w:tc>
          <w:tcPr>
            <w:tcW w:w="630" w:type="pct"/>
          </w:tcPr>
          <w:p w:rsidR="00691D09" w:rsidRPr="0039315C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Vykdymo</w:t>
            </w:r>
          </w:p>
          <w:p w:rsidR="00691D09" w:rsidRPr="0039315C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laikas</w:t>
            </w:r>
          </w:p>
        </w:tc>
        <w:tc>
          <w:tcPr>
            <w:tcW w:w="849" w:type="pct"/>
          </w:tcPr>
          <w:p w:rsidR="00691D09" w:rsidRPr="0039315C" w:rsidRDefault="00691D09" w:rsidP="0069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1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Vykdytojas</w:t>
            </w:r>
          </w:p>
        </w:tc>
      </w:tr>
      <w:tr w:rsidR="0066516A" w:rsidRPr="0039315C" w:rsidTr="0066516A">
        <w:trPr>
          <w:jc w:val="center"/>
        </w:trPr>
        <w:tc>
          <w:tcPr>
            <w:tcW w:w="418" w:type="pct"/>
          </w:tcPr>
          <w:p w:rsidR="001E6151" w:rsidRPr="0039315C" w:rsidRDefault="001E6151" w:rsidP="00665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1E6151" w:rsidRPr="0039315C" w:rsidRDefault="001E6151" w:rsidP="00665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hAnsi="Times New Roman" w:cs="Times New Roman"/>
                <w:sz w:val="24"/>
                <w:szCs w:val="24"/>
              </w:rPr>
              <w:t xml:space="preserve">Parengti ir patvirtinti įstaigos korupcijos prevencijos </w:t>
            </w:r>
            <w:r w:rsidR="0066516A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Pr="0039315C">
              <w:rPr>
                <w:rFonts w:ascii="Times New Roman" w:hAnsi="Times New Roman" w:cs="Times New Roman"/>
                <w:sz w:val="24"/>
                <w:szCs w:val="24"/>
              </w:rPr>
              <w:t xml:space="preserve"> programą ir jos įgyvendinimo 20</w:t>
            </w:r>
            <w:r w:rsidR="0066516A">
              <w:rPr>
                <w:rFonts w:ascii="Times New Roman" w:hAnsi="Times New Roman" w:cs="Times New Roman"/>
                <w:sz w:val="24"/>
                <w:szCs w:val="24"/>
              </w:rPr>
              <w:t>22-2024</w:t>
            </w:r>
            <w:r w:rsidRPr="0039315C">
              <w:rPr>
                <w:rFonts w:ascii="Times New Roman" w:hAnsi="Times New Roman" w:cs="Times New Roman"/>
                <w:sz w:val="24"/>
                <w:szCs w:val="24"/>
              </w:rPr>
              <w:t xml:space="preserve"> m. priemonių planą.</w:t>
            </w:r>
          </w:p>
        </w:tc>
        <w:tc>
          <w:tcPr>
            <w:tcW w:w="996" w:type="pct"/>
          </w:tcPr>
          <w:p w:rsidR="001E6151" w:rsidRPr="0039315C" w:rsidRDefault="001E6151" w:rsidP="001E6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Padėti</w:t>
            </w:r>
            <w:r w:rsidR="003D3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išvengti</w:t>
            </w:r>
            <w:r w:rsidR="003D3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korupcijos</w:t>
            </w:r>
            <w:r w:rsidR="003D3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pasireiškimo</w:t>
            </w:r>
            <w:r w:rsidR="003D3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atvejų.</w:t>
            </w:r>
          </w:p>
        </w:tc>
        <w:tc>
          <w:tcPr>
            <w:tcW w:w="840" w:type="pct"/>
          </w:tcPr>
          <w:p w:rsidR="001E6151" w:rsidRPr="0039315C" w:rsidRDefault="001E6151" w:rsidP="001E6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Parengtas prevencijos programos priemonių</w:t>
            </w:r>
            <w:r w:rsidR="00A77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įgyvendinimo</w:t>
            </w:r>
            <w:r w:rsidR="00A77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planas</w:t>
            </w:r>
          </w:p>
        </w:tc>
        <w:tc>
          <w:tcPr>
            <w:tcW w:w="630" w:type="pct"/>
          </w:tcPr>
          <w:p w:rsidR="001E6151" w:rsidRPr="0039315C" w:rsidRDefault="001E6151" w:rsidP="006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516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gruodžio mėn.</w:t>
            </w:r>
          </w:p>
        </w:tc>
        <w:tc>
          <w:tcPr>
            <w:tcW w:w="849" w:type="pct"/>
          </w:tcPr>
          <w:p w:rsidR="001E6151" w:rsidRPr="0039315C" w:rsidRDefault="001E6151" w:rsidP="001E6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Rasa Alaburdienė</w:t>
            </w:r>
          </w:p>
        </w:tc>
      </w:tr>
      <w:tr w:rsidR="0066516A" w:rsidRPr="0039315C" w:rsidTr="0066516A">
        <w:trPr>
          <w:jc w:val="center"/>
        </w:trPr>
        <w:tc>
          <w:tcPr>
            <w:tcW w:w="418" w:type="pct"/>
          </w:tcPr>
          <w:p w:rsidR="001E6151" w:rsidRPr="0039315C" w:rsidRDefault="001E6151" w:rsidP="001E61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1E6151" w:rsidRPr="0039315C" w:rsidRDefault="001E6151" w:rsidP="00D9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Korupcijos</w:t>
            </w:r>
            <w:r w:rsidR="00BE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prevencijos</w:t>
            </w:r>
            <w:r w:rsidR="00BE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</w:t>
            </w:r>
            <w:r w:rsidR="00BE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pristatymas ir</w:t>
            </w:r>
            <w:r w:rsidR="00BE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</w:t>
            </w:r>
            <w:r w:rsidR="00BE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skelbimas</w:t>
            </w:r>
            <w:r w:rsidR="00BE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Mokyklos</w:t>
            </w:r>
            <w:r w:rsidR="00BE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tinklalapyje</w:t>
            </w:r>
          </w:p>
        </w:tc>
        <w:tc>
          <w:tcPr>
            <w:tcW w:w="996" w:type="pct"/>
          </w:tcPr>
          <w:p w:rsidR="001E6151" w:rsidRPr="0039315C" w:rsidRDefault="001E6151" w:rsidP="00D9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Informuoti</w:t>
            </w:r>
            <w:r w:rsidR="00BE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Mokyklos bendruomenę</w:t>
            </w:r>
            <w:r w:rsidR="00BE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r w:rsidR="00BE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vykdomą</w:t>
            </w:r>
            <w:r w:rsidR="00BE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antikorupcijos</w:t>
            </w:r>
            <w:r w:rsidR="00BE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programą</w:t>
            </w:r>
          </w:p>
        </w:tc>
        <w:tc>
          <w:tcPr>
            <w:tcW w:w="840" w:type="pct"/>
          </w:tcPr>
          <w:p w:rsidR="001E6151" w:rsidRPr="0039315C" w:rsidRDefault="001E6151" w:rsidP="00D9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Mokyklos</w:t>
            </w:r>
            <w:r w:rsidR="00BE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</w:t>
            </w:r>
            <w:r w:rsidR="00BE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supažindinama su</w:t>
            </w:r>
            <w:r w:rsidR="00BE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prevencinėmis</w:t>
            </w:r>
            <w:r w:rsidR="00BE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priemonėmis</w:t>
            </w:r>
            <w:r w:rsidR="00BE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korupcijos</w:t>
            </w:r>
            <w:r w:rsidR="00BE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pasireiškimui</w:t>
            </w:r>
          </w:p>
        </w:tc>
        <w:tc>
          <w:tcPr>
            <w:tcW w:w="630" w:type="pct"/>
          </w:tcPr>
          <w:p w:rsidR="001E6151" w:rsidRPr="0039315C" w:rsidRDefault="001E6151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849" w:type="pct"/>
          </w:tcPr>
          <w:p w:rsidR="001E6151" w:rsidRPr="0039315C" w:rsidRDefault="001E6151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Rasa Alaburdienė</w:t>
            </w:r>
          </w:p>
        </w:tc>
      </w:tr>
      <w:tr w:rsidR="0066516A" w:rsidRPr="0039315C" w:rsidTr="0066516A">
        <w:trPr>
          <w:jc w:val="center"/>
        </w:trPr>
        <w:tc>
          <w:tcPr>
            <w:tcW w:w="418" w:type="pct"/>
          </w:tcPr>
          <w:p w:rsidR="001E6151" w:rsidRPr="0039315C" w:rsidRDefault="001E6151" w:rsidP="001E61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1E6151" w:rsidRPr="0039315C" w:rsidRDefault="001E6151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Viešai skelbti mokyklos internetiniame puslapyje informaciją apie laisvas darbo vietas</w:t>
            </w:r>
          </w:p>
        </w:tc>
        <w:tc>
          <w:tcPr>
            <w:tcW w:w="996" w:type="pct"/>
          </w:tcPr>
          <w:p w:rsidR="001E6151" w:rsidRPr="0039315C" w:rsidRDefault="001E6151" w:rsidP="00D9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Užtikrinti</w:t>
            </w:r>
            <w:r w:rsidR="00BE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skaidrų</w:t>
            </w:r>
            <w:r w:rsidR="00BE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</w:t>
            </w:r>
            <w:r w:rsidR="00BE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priėmimą į</w:t>
            </w:r>
            <w:r w:rsidR="00BE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r w:rsidR="00BE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įstaigą</w:t>
            </w:r>
          </w:p>
        </w:tc>
        <w:tc>
          <w:tcPr>
            <w:tcW w:w="840" w:type="pct"/>
          </w:tcPr>
          <w:p w:rsidR="001E6151" w:rsidRPr="0039315C" w:rsidRDefault="00D92E66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Skelbiama informacija apie laisvas darbo vietas.</w:t>
            </w:r>
          </w:p>
        </w:tc>
        <w:tc>
          <w:tcPr>
            <w:tcW w:w="630" w:type="pct"/>
          </w:tcPr>
          <w:p w:rsidR="001E6151" w:rsidRPr="0039315C" w:rsidRDefault="001E6151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849" w:type="pct"/>
          </w:tcPr>
          <w:p w:rsidR="001E6151" w:rsidRPr="0039315C" w:rsidRDefault="001E6151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Ilona Balčiukynienė,</w:t>
            </w:r>
          </w:p>
          <w:p w:rsidR="001E6151" w:rsidRPr="0039315C" w:rsidRDefault="001E6151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Rasa Alaburdienė</w:t>
            </w:r>
          </w:p>
        </w:tc>
      </w:tr>
      <w:tr w:rsidR="0066516A" w:rsidRPr="0039315C" w:rsidTr="0066516A">
        <w:trPr>
          <w:jc w:val="center"/>
        </w:trPr>
        <w:tc>
          <w:tcPr>
            <w:tcW w:w="418" w:type="pct"/>
          </w:tcPr>
          <w:p w:rsidR="001E6151" w:rsidRPr="0039315C" w:rsidRDefault="001E6151" w:rsidP="001E61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1E6151" w:rsidRPr="0039315C" w:rsidRDefault="001E6151" w:rsidP="00D9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Priimant į darbą</w:t>
            </w:r>
            <w:r w:rsidR="00D12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vadovautis teisės</w:t>
            </w:r>
            <w:r w:rsidR="00D12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aktais ir atsižvelgti į pateiktas</w:t>
            </w:r>
            <w:r w:rsidR="00D12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rekomendacijas,</w:t>
            </w:r>
            <w:r w:rsidR="00D12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kandidatų</w:t>
            </w:r>
            <w:r w:rsidR="00D12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nepriekaištingą</w:t>
            </w:r>
            <w:r w:rsidR="00D12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reputaciją</w:t>
            </w:r>
          </w:p>
        </w:tc>
        <w:tc>
          <w:tcPr>
            <w:tcW w:w="996" w:type="pct"/>
          </w:tcPr>
          <w:p w:rsidR="001E6151" w:rsidRPr="0039315C" w:rsidRDefault="001E6151" w:rsidP="00D9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Užtikrinti</w:t>
            </w:r>
            <w:r w:rsidR="00D12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skaidrų</w:t>
            </w:r>
            <w:r w:rsidR="00D12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</w:t>
            </w:r>
            <w:r w:rsidR="00D12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priėmimą į</w:t>
            </w:r>
            <w:r w:rsidR="00D12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r w:rsidR="00D12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įstaigą</w:t>
            </w:r>
          </w:p>
        </w:tc>
        <w:tc>
          <w:tcPr>
            <w:tcW w:w="840" w:type="pct"/>
          </w:tcPr>
          <w:p w:rsidR="001E6151" w:rsidRPr="0039315C" w:rsidRDefault="001E6151" w:rsidP="001E6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Sprendimą dėl priėmimo į darbą priima darbuotojų atrankos komisija</w:t>
            </w:r>
          </w:p>
        </w:tc>
        <w:tc>
          <w:tcPr>
            <w:tcW w:w="630" w:type="pct"/>
          </w:tcPr>
          <w:p w:rsidR="001E6151" w:rsidRPr="0039315C" w:rsidRDefault="001E6151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849" w:type="pct"/>
          </w:tcPr>
          <w:p w:rsidR="001E6151" w:rsidRPr="0039315C" w:rsidRDefault="001E6151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Ilona Balčiukynienė</w:t>
            </w:r>
          </w:p>
        </w:tc>
      </w:tr>
      <w:tr w:rsidR="0066516A" w:rsidRPr="0039315C" w:rsidTr="0066516A">
        <w:trPr>
          <w:jc w:val="center"/>
        </w:trPr>
        <w:tc>
          <w:tcPr>
            <w:tcW w:w="418" w:type="pct"/>
          </w:tcPr>
          <w:p w:rsidR="001E6151" w:rsidRPr="0039315C" w:rsidRDefault="001E6151" w:rsidP="001E61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1E6151" w:rsidRPr="0039315C" w:rsidRDefault="001E6151" w:rsidP="00D9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Parengti mokyklos</w:t>
            </w:r>
            <w:r w:rsidR="003D3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vadovo met</w:t>
            </w:r>
            <w:r w:rsidR="00D92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ų veiklos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ataskaitą, pristatyti mokyklos</w:t>
            </w:r>
            <w:r w:rsidR="003D3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bendruomenei</w:t>
            </w:r>
          </w:p>
        </w:tc>
        <w:tc>
          <w:tcPr>
            <w:tcW w:w="996" w:type="pct"/>
          </w:tcPr>
          <w:p w:rsidR="001E6151" w:rsidRPr="0039315C" w:rsidRDefault="001E6151" w:rsidP="00D9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Supažindinti</w:t>
            </w:r>
            <w:r w:rsidR="003D3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mokyklos</w:t>
            </w:r>
            <w:r w:rsidR="003D3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bendruomenę</w:t>
            </w:r>
            <w:r w:rsidR="00F11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mokyklos veikla</w:t>
            </w:r>
          </w:p>
        </w:tc>
        <w:tc>
          <w:tcPr>
            <w:tcW w:w="840" w:type="pct"/>
          </w:tcPr>
          <w:p w:rsidR="001E6151" w:rsidRPr="0039315C" w:rsidRDefault="001E6151" w:rsidP="00D9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Mokyklos</w:t>
            </w:r>
            <w:r w:rsidR="003D3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1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veiklos plano įgyvendinimo rezultatai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prieinami</w:t>
            </w:r>
            <w:r w:rsidR="00665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mokyklos</w:t>
            </w:r>
            <w:r w:rsidR="00665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bendruomenei</w:t>
            </w:r>
          </w:p>
        </w:tc>
        <w:tc>
          <w:tcPr>
            <w:tcW w:w="630" w:type="pct"/>
          </w:tcPr>
          <w:p w:rsidR="001E6151" w:rsidRPr="0039315C" w:rsidRDefault="00F11B64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Kiekvienų metų sausio-v</w:t>
            </w:r>
            <w:r w:rsidR="001E6151"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asario mėn.</w:t>
            </w:r>
          </w:p>
        </w:tc>
        <w:tc>
          <w:tcPr>
            <w:tcW w:w="849" w:type="pct"/>
          </w:tcPr>
          <w:p w:rsidR="001E6151" w:rsidRPr="0039315C" w:rsidRDefault="001E6151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Ilona Balčiukynienė</w:t>
            </w:r>
          </w:p>
        </w:tc>
      </w:tr>
      <w:tr w:rsidR="0066516A" w:rsidRPr="0039315C" w:rsidTr="0066516A">
        <w:trPr>
          <w:jc w:val="center"/>
        </w:trPr>
        <w:tc>
          <w:tcPr>
            <w:tcW w:w="418" w:type="pct"/>
          </w:tcPr>
          <w:p w:rsidR="001E6151" w:rsidRPr="0039315C" w:rsidRDefault="001E6151" w:rsidP="001E61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1E6151" w:rsidRPr="0039315C" w:rsidRDefault="001E6151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hAnsi="Times New Roman" w:cs="Times New Roman"/>
                <w:sz w:val="24"/>
                <w:szCs w:val="24"/>
              </w:rPr>
              <w:t xml:space="preserve">Didinti viešųjų pirkimų apimtis per Centrinę perkančiąją organizaciją, </w:t>
            </w:r>
            <w:r w:rsidRPr="00393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atsižvelgiant į CPO kataloge pateiktų prekių, paslaugų ir darbų asortimentą.</w:t>
            </w:r>
          </w:p>
        </w:tc>
        <w:tc>
          <w:tcPr>
            <w:tcW w:w="996" w:type="pct"/>
          </w:tcPr>
          <w:p w:rsidR="001E6151" w:rsidRPr="0039315C" w:rsidRDefault="001235D5" w:rsidP="00D9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Efektyviai panaudoti mokyklos lėšas įsigyjant prekes 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paslaugas už mažiausią kainą.</w:t>
            </w:r>
          </w:p>
        </w:tc>
        <w:tc>
          <w:tcPr>
            <w:tcW w:w="840" w:type="pct"/>
          </w:tcPr>
          <w:p w:rsidR="001E6151" w:rsidRPr="0039315C" w:rsidRDefault="001E6151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Padidėjęs viešųjų pirkimų, vykdytų per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CPO, procentas</w:t>
            </w:r>
          </w:p>
        </w:tc>
        <w:tc>
          <w:tcPr>
            <w:tcW w:w="630" w:type="pct"/>
          </w:tcPr>
          <w:p w:rsidR="001E6151" w:rsidRPr="0039315C" w:rsidRDefault="001235D5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Nuolat p</w:t>
            </w:r>
            <w:r w:rsidR="001E6151"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agal poreikį</w:t>
            </w:r>
          </w:p>
        </w:tc>
        <w:tc>
          <w:tcPr>
            <w:tcW w:w="849" w:type="pct"/>
          </w:tcPr>
          <w:p w:rsidR="001E6151" w:rsidRPr="0039315C" w:rsidRDefault="001E6151" w:rsidP="00D9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Viešųjų pirkimų</w:t>
            </w:r>
            <w:r w:rsidR="00665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organizatorius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Rimantas Pauža</w:t>
            </w:r>
          </w:p>
        </w:tc>
      </w:tr>
      <w:tr w:rsidR="0066516A" w:rsidRPr="0039315C" w:rsidTr="0066516A">
        <w:trPr>
          <w:jc w:val="center"/>
        </w:trPr>
        <w:tc>
          <w:tcPr>
            <w:tcW w:w="418" w:type="pct"/>
          </w:tcPr>
          <w:p w:rsidR="001E6151" w:rsidRPr="0039315C" w:rsidRDefault="001E6151" w:rsidP="001E61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1E6151" w:rsidRPr="0039315C" w:rsidRDefault="001E6151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Kontroliuoti mokyklos </w:t>
            </w:r>
            <w:r w:rsidRPr="0039315C">
              <w:rPr>
                <w:rFonts w:ascii="Times New Roman" w:hAnsi="Times New Roman" w:cs="Times New Roman"/>
                <w:sz w:val="24"/>
                <w:szCs w:val="24"/>
              </w:rPr>
              <w:t>gautų 2 procentų gyventojų pajamų mokesčio lėšų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panaudojimą</w:t>
            </w:r>
          </w:p>
        </w:tc>
        <w:tc>
          <w:tcPr>
            <w:tcW w:w="996" w:type="pct"/>
          </w:tcPr>
          <w:p w:rsidR="001E6151" w:rsidRPr="0039315C" w:rsidRDefault="001E6151" w:rsidP="00D9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Užtikrinti</w:t>
            </w:r>
            <w:r w:rsidR="003D3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skaidrų lėšų naudojimą</w:t>
            </w:r>
            <w:r w:rsidR="003D3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ugdymo įstaigoje</w:t>
            </w:r>
          </w:p>
        </w:tc>
        <w:tc>
          <w:tcPr>
            <w:tcW w:w="840" w:type="pct"/>
          </w:tcPr>
          <w:p w:rsidR="001E6151" w:rsidRPr="0039315C" w:rsidRDefault="001235D5" w:rsidP="001E6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Gyventojų pajamų mokesčio lėšų panaudojimo ataskaita pateikta Mokyklos tarybai</w:t>
            </w:r>
          </w:p>
        </w:tc>
        <w:tc>
          <w:tcPr>
            <w:tcW w:w="630" w:type="pct"/>
          </w:tcPr>
          <w:p w:rsidR="001E6151" w:rsidRPr="0039315C" w:rsidRDefault="001235D5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Kartą per metus</w:t>
            </w:r>
          </w:p>
        </w:tc>
        <w:tc>
          <w:tcPr>
            <w:tcW w:w="849" w:type="pct"/>
          </w:tcPr>
          <w:p w:rsidR="001E6151" w:rsidRPr="0039315C" w:rsidRDefault="001235D5" w:rsidP="001E6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Direktorė Ilona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Balčiukynienė</w:t>
            </w:r>
            <w:proofErr w:type="spellEnd"/>
          </w:p>
        </w:tc>
      </w:tr>
      <w:tr w:rsidR="0066516A" w:rsidRPr="0039315C" w:rsidTr="0066516A">
        <w:trPr>
          <w:jc w:val="center"/>
        </w:trPr>
        <w:tc>
          <w:tcPr>
            <w:tcW w:w="418" w:type="pct"/>
          </w:tcPr>
          <w:p w:rsidR="001E6151" w:rsidRPr="0039315C" w:rsidRDefault="001E6151" w:rsidP="001E61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1E6151" w:rsidRPr="0039315C" w:rsidRDefault="001E6151" w:rsidP="00D8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Antikorupcinio ugdymo programos integravimas į dalykus (numatyti Ugdymo plane)</w:t>
            </w:r>
          </w:p>
        </w:tc>
        <w:tc>
          <w:tcPr>
            <w:tcW w:w="996" w:type="pct"/>
          </w:tcPr>
          <w:p w:rsidR="001E6151" w:rsidRPr="0039315C" w:rsidRDefault="001E6151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Prevencinė veikla (mažinamos korupcijos pasireiškimo galimybių atsiradimas)</w:t>
            </w:r>
          </w:p>
        </w:tc>
        <w:tc>
          <w:tcPr>
            <w:tcW w:w="840" w:type="pct"/>
          </w:tcPr>
          <w:p w:rsidR="001E6151" w:rsidRPr="0039315C" w:rsidRDefault="001E6151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Formuojamos antikorupcinės nuostatos</w:t>
            </w:r>
          </w:p>
        </w:tc>
        <w:tc>
          <w:tcPr>
            <w:tcW w:w="630" w:type="pct"/>
          </w:tcPr>
          <w:p w:rsidR="001E6151" w:rsidRPr="0039315C" w:rsidRDefault="00D877D7" w:rsidP="0012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849" w:type="pct"/>
          </w:tcPr>
          <w:p w:rsidR="001E6151" w:rsidRPr="0039315C" w:rsidRDefault="001E6151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</w:tr>
      <w:tr w:rsidR="0066516A" w:rsidRPr="0039315C" w:rsidTr="0066516A">
        <w:trPr>
          <w:jc w:val="center"/>
        </w:trPr>
        <w:tc>
          <w:tcPr>
            <w:tcW w:w="418" w:type="pct"/>
          </w:tcPr>
          <w:p w:rsidR="001E6151" w:rsidRPr="0039315C" w:rsidRDefault="001E6151" w:rsidP="001E61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1E6151" w:rsidRPr="0039315C" w:rsidRDefault="0066516A" w:rsidP="006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Pažymėti </w:t>
            </w:r>
            <w:r w:rsidR="001E6151"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Tarptautinę antikorupcijos dieną</w:t>
            </w:r>
          </w:p>
        </w:tc>
        <w:tc>
          <w:tcPr>
            <w:tcW w:w="996" w:type="pct"/>
          </w:tcPr>
          <w:p w:rsidR="001E6151" w:rsidRPr="0039315C" w:rsidRDefault="001E6151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Prevencinė veikla</w:t>
            </w:r>
          </w:p>
        </w:tc>
        <w:tc>
          <w:tcPr>
            <w:tcW w:w="840" w:type="pct"/>
          </w:tcPr>
          <w:p w:rsidR="001E6151" w:rsidRPr="0039315C" w:rsidRDefault="001E6151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Formuojamos antikorupcinės nuostatos</w:t>
            </w:r>
          </w:p>
        </w:tc>
        <w:tc>
          <w:tcPr>
            <w:tcW w:w="630" w:type="pct"/>
          </w:tcPr>
          <w:p w:rsidR="001E6151" w:rsidRPr="0039315C" w:rsidRDefault="001235D5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Kiekvienų metų g</w:t>
            </w:r>
            <w:r w:rsidR="001E6151"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ruod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žio mėn.</w:t>
            </w:r>
          </w:p>
        </w:tc>
        <w:tc>
          <w:tcPr>
            <w:tcW w:w="849" w:type="pct"/>
          </w:tcPr>
          <w:p w:rsidR="001E6151" w:rsidRPr="0039315C" w:rsidRDefault="001E6151" w:rsidP="00D8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taryba, klasių vadovai</w:t>
            </w:r>
          </w:p>
        </w:tc>
      </w:tr>
      <w:tr w:rsidR="0066516A" w:rsidRPr="0039315C" w:rsidTr="0066516A">
        <w:trPr>
          <w:jc w:val="center"/>
        </w:trPr>
        <w:tc>
          <w:tcPr>
            <w:tcW w:w="418" w:type="pct"/>
          </w:tcPr>
          <w:p w:rsidR="001E6151" w:rsidRPr="0039315C" w:rsidRDefault="001E6151" w:rsidP="001E61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1E6151" w:rsidRPr="0039315C" w:rsidRDefault="001E6151" w:rsidP="001E6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Vykdyti vaikų priėmimą į mokyklą, priešmokyklinio ugdymo grupes vadovaujantis steigėjo nustatyta tvarka</w:t>
            </w:r>
          </w:p>
        </w:tc>
        <w:tc>
          <w:tcPr>
            <w:tcW w:w="996" w:type="pct"/>
          </w:tcPr>
          <w:p w:rsidR="001E6151" w:rsidRPr="0039315C" w:rsidRDefault="001E6151" w:rsidP="00D8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Užtikrinti</w:t>
            </w:r>
            <w:r w:rsidR="00665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skaidrų</w:t>
            </w:r>
            <w:r w:rsidR="00665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vaikų ir mokinių</w:t>
            </w:r>
            <w:r w:rsidR="00665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priėmimą į</w:t>
            </w:r>
            <w:r w:rsidR="00665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r w:rsidR="00665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įstaigą</w:t>
            </w:r>
          </w:p>
        </w:tc>
        <w:tc>
          <w:tcPr>
            <w:tcW w:w="840" w:type="pct"/>
          </w:tcPr>
          <w:p w:rsidR="001E6151" w:rsidRPr="0039315C" w:rsidRDefault="001E6151" w:rsidP="001E6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Vaikai ir mokiniai į mokyklą bus priimami pagal Tėvų prašymų pateikimo datą</w:t>
            </w:r>
          </w:p>
        </w:tc>
        <w:tc>
          <w:tcPr>
            <w:tcW w:w="630" w:type="pct"/>
          </w:tcPr>
          <w:p w:rsidR="001E6151" w:rsidRPr="0039315C" w:rsidRDefault="001E6151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849" w:type="pct"/>
          </w:tcPr>
          <w:p w:rsidR="001E6151" w:rsidRPr="0039315C" w:rsidRDefault="001E6151" w:rsidP="001E6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Ilona Balčiukynienė, raštvedė Vita Kazlauskienė</w:t>
            </w:r>
          </w:p>
        </w:tc>
      </w:tr>
      <w:tr w:rsidR="0066516A" w:rsidRPr="0039315C" w:rsidTr="0066516A">
        <w:trPr>
          <w:jc w:val="center"/>
        </w:trPr>
        <w:tc>
          <w:tcPr>
            <w:tcW w:w="418" w:type="pct"/>
          </w:tcPr>
          <w:p w:rsidR="001E6151" w:rsidRPr="0039315C" w:rsidRDefault="001E6151" w:rsidP="001E61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1E6151" w:rsidRPr="0039315C" w:rsidRDefault="001E6151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Klasės valandėlės</w:t>
            </w:r>
            <w:r w:rsidR="00C26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antikorupcinėmis temomis</w:t>
            </w:r>
          </w:p>
        </w:tc>
        <w:tc>
          <w:tcPr>
            <w:tcW w:w="996" w:type="pct"/>
          </w:tcPr>
          <w:p w:rsidR="001E6151" w:rsidRPr="0039315C" w:rsidRDefault="001E6151" w:rsidP="00C2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Atsispirti</w:t>
            </w:r>
            <w:r w:rsidR="00A77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impulsyviam</w:t>
            </w:r>
            <w:r w:rsidR="00A77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elgesiui,</w:t>
            </w:r>
            <w:r w:rsidR="00A77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išspręsti</w:t>
            </w:r>
            <w:r w:rsidR="00A77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konfliktus,</w:t>
            </w:r>
            <w:r w:rsidR="00A77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problemas ir</w:t>
            </w:r>
            <w:r w:rsidR="00A77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suprasti savo</w:t>
            </w:r>
            <w:r w:rsidR="00A77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elgesio</w:t>
            </w:r>
            <w:r w:rsidR="00A77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pasekmes</w:t>
            </w:r>
          </w:p>
        </w:tc>
        <w:tc>
          <w:tcPr>
            <w:tcW w:w="840" w:type="pct"/>
          </w:tcPr>
          <w:p w:rsidR="001E6151" w:rsidRPr="0039315C" w:rsidRDefault="001E6151" w:rsidP="00C2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Ugdomos</w:t>
            </w:r>
            <w:r w:rsidR="00A77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antikorupcinės</w:t>
            </w:r>
            <w:r w:rsidR="00A77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nuostatos</w:t>
            </w:r>
          </w:p>
        </w:tc>
        <w:tc>
          <w:tcPr>
            <w:tcW w:w="630" w:type="pct"/>
          </w:tcPr>
          <w:p w:rsidR="001E6151" w:rsidRPr="0039315C" w:rsidRDefault="001E6151" w:rsidP="00C2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</w:t>
            </w:r>
            <w:r w:rsidR="00665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849" w:type="pct"/>
          </w:tcPr>
          <w:p w:rsidR="001E6151" w:rsidRPr="0039315C" w:rsidRDefault="001E6151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66516A" w:rsidRPr="0039315C" w:rsidTr="0066516A">
        <w:trPr>
          <w:jc w:val="center"/>
        </w:trPr>
        <w:tc>
          <w:tcPr>
            <w:tcW w:w="418" w:type="pct"/>
          </w:tcPr>
          <w:p w:rsidR="001E6151" w:rsidRPr="0039315C" w:rsidRDefault="001E6151" w:rsidP="001E61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1E6151" w:rsidRPr="0039315C" w:rsidRDefault="001E6151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Finansines ataskaitas teikti viešai</w:t>
            </w:r>
          </w:p>
        </w:tc>
        <w:tc>
          <w:tcPr>
            <w:tcW w:w="996" w:type="pct"/>
          </w:tcPr>
          <w:p w:rsidR="001E6151" w:rsidRPr="0039315C" w:rsidRDefault="001E6151" w:rsidP="001E6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Įstaigos biudžeto lėšas naudoti pagal paskirtį</w:t>
            </w:r>
          </w:p>
        </w:tc>
        <w:tc>
          <w:tcPr>
            <w:tcW w:w="840" w:type="pct"/>
          </w:tcPr>
          <w:p w:rsidR="001E6151" w:rsidRPr="0039315C" w:rsidRDefault="001E6151" w:rsidP="001E6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Biudžeto lėšos naudojamos pagal paskirtį</w:t>
            </w:r>
          </w:p>
        </w:tc>
        <w:tc>
          <w:tcPr>
            <w:tcW w:w="630" w:type="pct"/>
          </w:tcPr>
          <w:p w:rsidR="001E6151" w:rsidRPr="0039315C" w:rsidRDefault="001E6151" w:rsidP="001E6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6927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IV ketvirčiai</w:t>
            </w:r>
          </w:p>
        </w:tc>
        <w:tc>
          <w:tcPr>
            <w:tcW w:w="849" w:type="pct"/>
          </w:tcPr>
          <w:p w:rsidR="0069279E" w:rsidRPr="0039315C" w:rsidRDefault="001E6151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Direktorė Ilona </w:t>
            </w:r>
            <w:proofErr w:type="spellStart"/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Balčiukynienė</w:t>
            </w:r>
            <w:proofErr w:type="spellEnd"/>
            <w:r w:rsidR="00692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vyr. buhalterė Birutė </w:t>
            </w:r>
            <w:proofErr w:type="spellStart"/>
            <w:r w:rsidR="0069279E">
              <w:rPr>
                <w:rFonts w:ascii="Times New Roman" w:eastAsia="Times New Roman" w:hAnsi="Times New Roman" w:cs="Times New Roman"/>
                <w:sz w:val="24"/>
                <w:szCs w:val="24"/>
              </w:rPr>
              <w:t>Matulionytė</w:t>
            </w:r>
            <w:proofErr w:type="spellEnd"/>
          </w:p>
        </w:tc>
      </w:tr>
      <w:tr w:rsidR="0066516A" w:rsidRPr="0039315C" w:rsidTr="0066516A">
        <w:trPr>
          <w:jc w:val="center"/>
        </w:trPr>
        <w:tc>
          <w:tcPr>
            <w:tcW w:w="418" w:type="pct"/>
          </w:tcPr>
          <w:p w:rsidR="001E6151" w:rsidRPr="0039315C" w:rsidRDefault="001E6151" w:rsidP="001E61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1E6151" w:rsidRPr="0039315C" w:rsidRDefault="001E6151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Gavus informaciją apie galimą korupcinę veiklą informuoti vadovą</w:t>
            </w:r>
          </w:p>
        </w:tc>
        <w:tc>
          <w:tcPr>
            <w:tcW w:w="996" w:type="pct"/>
          </w:tcPr>
          <w:p w:rsidR="001E6151" w:rsidRPr="0039315C" w:rsidRDefault="001E6151" w:rsidP="001E6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Operatyviai informuoti mokyklos vadovą apie galimą korupcinę veiklą</w:t>
            </w:r>
          </w:p>
        </w:tc>
        <w:tc>
          <w:tcPr>
            <w:tcW w:w="840" w:type="pct"/>
          </w:tcPr>
          <w:p w:rsidR="001E6151" w:rsidRPr="0039315C" w:rsidRDefault="001E6151" w:rsidP="001E6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Vadovas informuotas ir imtasi veiksmų stabdant galimai vykdomą korupcinę veiklą</w:t>
            </w:r>
          </w:p>
        </w:tc>
        <w:tc>
          <w:tcPr>
            <w:tcW w:w="630" w:type="pct"/>
          </w:tcPr>
          <w:p w:rsidR="001E6151" w:rsidRPr="0039315C" w:rsidRDefault="001E6151" w:rsidP="001E6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849" w:type="pct"/>
          </w:tcPr>
          <w:p w:rsidR="001E6151" w:rsidRPr="0039315C" w:rsidRDefault="0029475B" w:rsidP="0029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Direktorė Ilona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Balčiukynienė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</w:t>
            </w:r>
            <w:r w:rsidR="001E6151"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irektoriaus pavaduotoja ugdymui Rasa Alaburdienė</w:t>
            </w:r>
          </w:p>
        </w:tc>
      </w:tr>
      <w:tr w:rsidR="0066516A" w:rsidRPr="0039315C" w:rsidTr="0066516A">
        <w:trPr>
          <w:jc w:val="center"/>
        </w:trPr>
        <w:tc>
          <w:tcPr>
            <w:tcW w:w="418" w:type="pct"/>
          </w:tcPr>
          <w:p w:rsidR="001E6151" w:rsidRPr="0039315C" w:rsidRDefault="001E6151" w:rsidP="001E61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1E6151" w:rsidRPr="0039315C" w:rsidRDefault="001E6151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Siūlyti darbuotojams dalyvauti antikorupcinio švietimo mokymuose</w:t>
            </w:r>
          </w:p>
        </w:tc>
        <w:tc>
          <w:tcPr>
            <w:tcW w:w="996" w:type="pct"/>
          </w:tcPr>
          <w:p w:rsidR="001E6151" w:rsidRPr="0039315C" w:rsidRDefault="001E6151" w:rsidP="001E6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Darbuotojai </w:t>
            </w:r>
            <w:r w:rsidR="004D1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kelia savo kompetencijas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dalyvau</w:t>
            </w:r>
            <w:r w:rsidR="004D1448">
              <w:rPr>
                <w:rFonts w:ascii="Times New Roman" w:eastAsia="Times New Roman" w:hAnsi="Times New Roman" w:cs="Times New Roman"/>
                <w:sz w:val="24"/>
                <w:szCs w:val="24"/>
              </w:rPr>
              <w:t>dami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antikorupcinio švietimo mokymuose</w:t>
            </w:r>
          </w:p>
        </w:tc>
        <w:tc>
          <w:tcPr>
            <w:tcW w:w="840" w:type="pct"/>
          </w:tcPr>
          <w:p w:rsidR="001E6151" w:rsidRPr="0039315C" w:rsidRDefault="001E6151" w:rsidP="001E6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Daugiau negu pusė mokyklos darbuotojų įgis žinių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antikorupcinio švietimo srityje</w:t>
            </w:r>
          </w:p>
        </w:tc>
        <w:tc>
          <w:tcPr>
            <w:tcW w:w="630" w:type="pct"/>
          </w:tcPr>
          <w:p w:rsidR="001E6151" w:rsidRPr="0039315C" w:rsidRDefault="001E6151" w:rsidP="001E6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Kiekvie</w:t>
            </w:r>
            <w:r w:rsidR="006651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nais metais</w:t>
            </w:r>
          </w:p>
        </w:tc>
        <w:tc>
          <w:tcPr>
            <w:tcW w:w="849" w:type="pct"/>
          </w:tcPr>
          <w:p w:rsidR="001E6151" w:rsidRPr="0039315C" w:rsidRDefault="001E6151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Ilona Balčiukynienė</w:t>
            </w:r>
          </w:p>
        </w:tc>
      </w:tr>
      <w:tr w:rsidR="0066516A" w:rsidRPr="0039315C" w:rsidTr="0066516A">
        <w:trPr>
          <w:jc w:val="center"/>
        </w:trPr>
        <w:tc>
          <w:tcPr>
            <w:tcW w:w="418" w:type="pct"/>
          </w:tcPr>
          <w:p w:rsidR="008626A3" w:rsidRPr="0039315C" w:rsidRDefault="008626A3" w:rsidP="006651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626A3" w:rsidRPr="0039315C" w:rsidRDefault="00086A7F" w:rsidP="0008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86A7F">
              <w:rPr>
                <w:rFonts w:ascii="Times New Roman" w:eastAsia="Times New Roman" w:hAnsi="Times New Roman" w:cs="Times New Roman"/>
                <w:sz w:val="24"/>
                <w:szCs w:val="24"/>
              </w:rPr>
              <w:t>okyklos veiklos sričių, kuriose egzistuoja didelė korupcijos pasireiškimo tikimybė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vertinimas</w:t>
            </w:r>
          </w:p>
        </w:tc>
        <w:tc>
          <w:tcPr>
            <w:tcW w:w="996" w:type="pct"/>
          </w:tcPr>
          <w:p w:rsidR="008626A3" w:rsidRPr="0039315C" w:rsidRDefault="00086A7F" w:rsidP="001E6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Stebėti m</w:t>
            </w:r>
            <w:r w:rsidRPr="00086A7F">
              <w:rPr>
                <w:rFonts w:ascii="Times New Roman" w:eastAsia="Times New Roman" w:hAnsi="Times New Roman" w:cs="Times New Roman"/>
                <w:sz w:val="24"/>
                <w:szCs w:val="24"/>
              </w:rPr>
              <w:t>okyklos veiklos sri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tis</w:t>
            </w:r>
            <w:r w:rsidRPr="00086A7F">
              <w:rPr>
                <w:rFonts w:ascii="Times New Roman" w:eastAsia="Times New Roman" w:hAnsi="Times New Roman" w:cs="Times New Roman"/>
                <w:sz w:val="24"/>
                <w:szCs w:val="24"/>
              </w:rPr>
              <w:t>, kuriose egzistuoja didelė korupcijos pasireiškimo tikimybė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pct"/>
          </w:tcPr>
          <w:p w:rsidR="008626A3" w:rsidRPr="0039315C" w:rsidRDefault="00086A7F" w:rsidP="001E6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Parengta m</w:t>
            </w:r>
            <w:r w:rsidRPr="00086A7F">
              <w:rPr>
                <w:rFonts w:ascii="Times New Roman" w:eastAsia="Times New Roman" w:hAnsi="Times New Roman" w:cs="Times New Roman"/>
                <w:sz w:val="24"/>
                <w:szCs w:val="24"/>
              </w:rPr>
              <w:t>okyklos veiklos sričių, kuriose egzistuoja didelė korupcijos pasireiškimo tikimybė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vertinimo išvada</w:t>
            </w:r>
          </w:p>
        </w:tc>
        <w:tc>
          <w:tcPr>
            <w:tcW w:w="630" w:type="pct"/>
          </w:tcPr>
          <w:p w:rsidR="008626A3" w:rsidRPr="0039315C" w:rsidRDefault="00086A7F" w:rsidP="001E6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Kiekvie</w:t>
            </w:r>
            <w:r w:rsidR="006651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metais</w:t>
            </w:r>
          </w:p>
        </w:tc>
        <w:tc>
          <w:tcPr>
            <w:tcW w:w="849" w:type="pct"/>
          </w:tcPr>
          <w:p w:rsidR="008626A3" w:rsidRPr="0039315C" w:rsidRDefault="00086A7F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Rasa Alaburdienė</w:t>
            </w:r>
          </w:p>
        </w:tc>
      </w:tr>
      <w:tr w:rsidR="0066516A" w:rsidRPr="0039315C" w:rsidTr="0066516A">
        <w:trPr>
          <w:jc w:val="center"/>
        </w:trPr>
        <w:tc>
          <w:tcPr>
            <w:tcW w:w="418" w:type="pct"/>
          </w:tcPr>
          <w:p w:rsidR="008626A3" w:rsidRPr="0039315C" w:rsidRDefault="008626A3" w:rsidP="008626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626A3" w:rsidRPr="0039315C" w:rsidRDefault="008626A3" w:rsidP="00665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hAnsi="Times New Roman" w:cs="Times New Roman"/>
                <w:sz w:val="24"/>
                <w:szCs w:val="24"/>
              </w:rPr>
              <w:t>Parengti įstaigos korupcijos prevencijos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5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315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65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3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metams </w:t>
            </w:r>
            <w:r w:rsidRPr="0039315C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projektą</w:t>
            </w:r>
            <w:r w:rsidRPr="0039315C">
              <w:rPr>
                <w:rFonts w:ascii="Times New Roman" w:hAnsi="Times New Roman" w:cs="Times New Roman"/>
                <w:sz w:val="24"/>
                <w:szCs w:val="24"/>
              </w:rPr>
              <w:t xml:space="preserve"> ir jos įgyvendinimo 20</w:t>
            </w:r>
            <w:r w:rsidR="00086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5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65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315C">
              <w:rPr>
                <w:rFonts w:ascii="Times New Roman" w:hAnsi="Times New Roman" w:cs="Times New Roman"/>
                <w:sz w:val="24"/>
                <w:szCs w:val="24"/>
              </w:rPr>
              <w:t xml:space="preserve"> m. priemonių plan</w:t>
            </w:r>
            <w:r w:rsidR="00086A7F">
              <w:rPr>
                <w:rFonts w:ascii="Times New Roman" w:hAnsi="Times New Roman" w:cs="Times New Roman"/>
                <w:sz w:val="24"/>
                <w:szCs w:val="24"/>
              </w:rPr>
              <w:t>o projektą</w:t>
            </w:r>
            <w:r w:rsidRPr="00393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pct"/>
          </w:tcPr>
          <w:p w:rsidR="008626A3" w:rsidRPr="0039315C" w:rsidRDefault="008626A3" w:rsidP="0012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Padėti</w:t>
            </w:r>
            <w:r w:rsidR="003D3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išvengti</w:t>
            </w:r>
            <w:r w:rsidR="003D3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korupcijos</w:t>
            </w:r>
            <w:r w:rsidR="003D3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pasireiškimo</w:t>
            </w:r>
            <w:r w:rsidR="003D3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atvejų.</w:t>
            </w:r>
          </w:p>
        </w:tc>
        <w:tc>
          <w:tcPr>
            <w:tcW w:w="840" w:type="pct"/>
          </w:tcPr>
          <w:p w:rsidR="008626A3" w:rsidRPr="0039315C" w:rsidRDefault="008626A3" w:rsidP="0012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Parengtas prevencijos programos priemonių</w:t>
            </w:r>
            <w:r w:rsidR="00665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įgyvendinimo</w:t>
            </w:r>
            <w:r w:rsidR="00665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planas</w:t>
            </w:r>
          </w:p>
        </w:tc>
        <w:tc>
          <w:tcPr>
            <w:tcW w:w="630" w:type="pct"/>
          </w:tcPr>
          <w:p w:rsidR="008626A3" w:rsidRPr="0039315C" w:rsidRDefault="008626A3" w:rsidP="006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86A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651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gruodžio mėn.</w:t>
            </w:r>
          </w:p>
        </w:tc>
        <w:tc>
          <w:tcPr>
            <w:tcW w:w="849" w:type="pct"/>
          </w:tcPr>
          <w:p w:rsidR="008626A3" w:rsidRPr="0039315C" w:rsidRDefault="008626A3" w:rsidP="0012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15C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Rasa Alaburdienė</w:t>
            </w:r>
          </w:p>
        </w:tc>
      </w:tr>
    </w:tbl>
    <w:p w:rsidR="00691D09" w:rsidRPr="0039315C" w:rsidRDefault="00691D09" w:rsidP="00D8548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94D" w:rsidRPr="0039315C" w:rsidRDefault="00691D09" w:rsidP="00691D09">
      <w:pPr>
        <w:jc w:val="center"/>
        <w:rPr>
          <w:rFonts w:ascii="Times New Roman" w:hAnsi="Times New Roman" w:cs="Times New Roman"/>
        </w:rPr>
      </w:pPr>
      <w:r w:rsidRPr="0039315C">
        <w:rPr>
          <w:rFonts w:ascii="Times New Roman" w:hAnsi="Times New Roman" w:cs="Times New Roman"/>
        </w:rPr>
        <w:t>__________________________________</w:t>
      </w:r>
    </w:p>
    <w:sectPr w:rsidR="002C494D" w:rsidRPr="0039315C" w:rsidSect="000E4FA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2608"/>
    <w:multiLevelType w:val="hybridMultilevel"/>
    <w:tmpl w:val="7592CC8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54387"/>
    <w:multiLevelType w:val="hybridMultilevel"/>
    <w:tmpl w:val="7592CC8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09"/>
    <w:rsid w:val="00014697"/>
    <w:rsid w:val="00077F53"/>
    <w:rsid w:val="00086A7F"/>
    <w:rsid w:val="000914E3"/>
    <w:rsid w:val="00097304"/>
    <w:rsid w:val="000A676A"/>
    <w:rsid w:val="000A7A3C"/>
    <w:rsid w:val="000E4FA0"/>
    <w:rsid w:val="001235D5"/>
    <w:rsid w:val="001247E9"/>
    <w:rsid w:val="00150B18"/>
    <w:rsid w:val="00177972"/>
    <w:rsid w:val="001E6151"/>
    <w:rsid w:val="00262A8D"/>
    <w:rsid w:val="00270A55"/>
    <w:rsid w:val="0029475B"/>
    <w:rsid w:val="002C494D"/>
    <w:rsid w:val="002D5A0E"/>
    <w:rsid w:val="002E3A23"/>
    <w:rsid w:val="00307914"/>
    <w:rsid w:val="00320D7F"/>
    <w:rsid w:val="0039315C"/>
    <w:rsid w:val="003D3657"/>
    <w:rsid w:val="00427F1E"/>
    <w:rsid w:val="00463DD5"/>
    <w:rsid w:val="004D1448"/>
    <w:rsid w:val="004E0BE8"/>
    <w:rsid w:val="005533C0"/>
    <w:rsid w:val="00597E3C"/>
    <w:rsid w:val="005A691E"/>
    <w:rsid w:val="005E3C1E"/>
    <w:rsid w:val="00642BB9"/>
    <w:rsid w:val="0066516A"/>
    <w:rsid w:val="00691D09"/>
    <w:rsid w:val="0069279E"/>
    <w:rsid w:val="006F6F96"/>
    <w:rsid w:val="00796438"/>
    <w:rsid w:val="00796F9E"/>
    <w:rsid w:val="007D291C"/>
    <w:rsid w:val="007E6C02"/>
    <w:rsid w:val="008626A3"/>
    <w:rsid w:val="00901D62"/>
    <w:rsid w:val="00916BD2"/>
    <w:rsid w:val="00937F6B"/>
    <w:rsid w:val="00963898"/>
    <w:rsid w:val="009F5923"/>
    <w:rsid w:val="00A77BC4"/>
    <w:rsid w:val="00A85160"/>
    <w:rsid w:val="00AE5DD4"/>
    <w:rsid w:val="00B01437"/>
    <w:rsid w:val="00B03B6E"/>
    <w:rsid w:val="00BE4219"/>
    <w:rsid w:val="00C17FAD"/>
    <w:rsid w:val="00C260FC"/>
    <w:rsid w:val="00C51F58"/>
    <w:rsid w:val="00D12F76"/>
    <w:rsid w:val="00D85487"/>
    <w:rsid w:val="00D877D7"/>
    <w:rsid w:val="00D92E66"/>
    <w:rsid w:val="00E02368"/>
    <w:rsid w:val="00E3448F"/>
    <w:rsid w:val="00E616AA"/>
    <w:rsid w:val="00EC4B5A"/>
    <w:rsid w:val="00F11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ABF9"/>
  <w15:docId w15:val="{A44B404B-E38E-40C1-8EAE-F42460EE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E3A2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3063</Words>
  <Characters>1747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Admin2</dc:creator>
  <cp:lastModifiedBy>Rasa Alaburdienė</cp:lastModifiedBy>
  <cp:revision>5</cp:revision>
  <cp:lastPrinted>2016-06-30T11:11:00Z</cp:lastPrinted>
  <dcterms:created xsi:type="dcterms:W3CDTF">2022-04-19T08:17:00Z</dcterms:created>
  <dcterms:modified xsi:type="dcterms:W3CDTF">2022-04-19T08:47:00Z</dcterms:modified>
</cp:coreProperties>
</file>